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675"/>
        <w:gridCol w:w="567"/>
        <w:gridCol w:w="709"/>
        <w:gridCol w:w="709"/>
        <w:gridCol w:w="708"/>
        <w:gridCol w:w="1426"/>
        <w:gridCol w:w="1817"/>
        <w:gridCol w:w="3288"/>
        <w:gridCol w:w="1360"/>
      </w:tblGrid>
      <w:tr w:rsidR="00071A7E" w:rsidRPr="003A686E" w:rsidTr="00F91F29">
        <w:trPr>
          <w:trHeight w:val="288"/>
        </w:trPr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3A686E" w:rsidRDefault="003A686E" w:rsidP="003A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A3F65">
              <w:rPr>
                <w:noProof/>
                <w:color w:val="996600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4DAC49AA" wp14:editId="6592D4C6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-46355</wp:posOffset>
                  </wp:positionV>
                  <wp:extent cx="556260" cy="6515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3A686E" w:rsidRDefault="003A686E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996633"/>
                <w:lang w:eastAsia="es-CO"/>
              </w:rPr>
            </w:pPr>
            <w:r w:rsidRPr="003A686E">
              <w:rPr>
                <w:rFonts w:ascii="Calibri" w:eastAsia="Times New Roman" w:hAnsi="Calibri" w:cs="Times New Roman"/>
                <w:b/>
                <w:color w:val="996633"/>
                <w:lang w:eastAsia="es-CO"/>
              </w:rPr>
              <w:t>ORDEN SEGLAR DE CARMELITAS DESCALZOS - OCDS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3A686E" w:rsidRDefault="003A686E" w:rsidP="003A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3A686E" w:rsidRDefault="003A686E" w:rsidP="003A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071A7E" w:rsidRPr="003A686E" w:rsidTr="00F91F29">
        <w:trPr>
          <w:trHeight w:val="288"/>
        </w:trPr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3A686E" w:rsidRDefault="003A686E" w:rsidP="003A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3A686E" w:rsidRDefault="003A686E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996633"/>
                <w:lang w:eastAsia="es-CO"/>
              </w:rPr>
            </w:pPr>
            <w:r w:rsidRPr="003A686E">
              <w:rPr>
                <w:rFonts w:ascii="Calibri" w:eastAsia="Times New Roman" w:hAnsi="Calibri" w:cs="Times New Roman"/>
                <w:b/>
                <w:color w:val="996633"/>
                <w:lang w:eastAsia="es-CO"/>
              </w:rPr>
              <w:t>PROVINCIA SANTA TERESITA DEL NIÑO JESÚS - COLOMBIA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3A686E" w:rsidRDefault="003A686E" w:rsidP="003A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3A686E" w:rsidRDefault="003A686E" w:rsidP="003A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071A7E" w:rsidRPr="003A686E" w:rsidTr="00F91F29">
        <w:trPr>
          <w:trHeight w:val="288"/>
        </w:trPr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3A686E" w:rsidRDefault="003A686E" w:rsidP="003A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3A686E" w:rsidRDefault="003A686E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3A686E" w:rsidRDefault="003A686E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3A686E" w:rsidRDefault="003A686E" w:rsidP="003A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071A7E" w:rsidRPr="003A686E" w:rsidTr="00080FD3">
        <w:trPr>
          <w:trHeight w:val="480"/>
        </w:trPr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B72C84" w:rsidRDefault="00B72C84" w:rsidP="003A68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Nombre Comunidad: 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C84" w:rsidRPr="00B72C84" w:rsidRDefault="00B72C84" w:rsidP="00D674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3A686E" w:rsidRDefault="00B72C84" w:rsidP="002A48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   </w:t>
            </w:r>
            <w:r w:rsidR="00F83313" w:rsidRPr="00F833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Ciudad:</w:t>
            </w:r>
            <w:r w:rsidR="00FE63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6E" w:rsidRPr="003A686E" w:rsidRDefault="003A686E" w:rsidP="003A68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AE763A" w:rsidRPr="003A686E" w:rsidTr="00F91F29">
        <w:trPr>
          <w:trHeight w:val="576"/>
        </w:trPr>
        <w:tc>
          <w:tcPr>
            <w:tcW w:w="4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86E" w:rsidRPr="003A686E" w:rsidRDefault="003A686E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86E" w:rsidRPr="003A686E" w:rsidRDefault="00FE71DE" w:rsidP="00FE7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86C49"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  <w:t>ETAPA EN LA ORDEN (*)</w:t>
            </w:r>
          </w:p>
        </w:tc>
        <w:tc>
          <w:tcPr>
            <w:tcW w:w="324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86E" w:rsidRPr="003A686E" w:rsidRDefault="003A686E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86C49"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  <w:t xml:space="preserve">Teléfono </w:t>
            </w:r>
          </w:p>
        </w:tc>
        <w:tc>
          <w:tcPr>
            <w:tcW w:w="328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6E" w:rsidRPr="003A686E" w:rsidRDefault="003A686E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A68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86E" w:rsidRPr="003A686E" w:rsidRDefault="003A686E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3A68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071A7E" w:rsidRPr="003A686E" w:rsidTr="00F91F29">
        <w:trPr>
          <w:trHeight w:val="450"/>
        </w:trPr>
        <w:tc>
          <w:tcPr>
            <w:tcW w:w="411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63A" w:rsidRPr="003A686E" w:rsidRDefault="0072107F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86C49"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  <w:t>NOMBRES Y APELLIDOS</w:t>
            </w:r>
            <w:r w:rsidR="00AE763A" w:rsidRPr="00086C49"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A" w:rsidRPr="00086C49" w:rsidRDefault="00E450D7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</w:pPr>
            <w:r w:rsidRPr="00086C49"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A" w:rsidRPr="00086C49" w:rsidRDefault="00E450D7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</w:pPr>
            <w:r w:rsidRPr="00086C49"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A" w:rsidRPr="00086C49" w:rsidRDefault="00E450D7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</w:pPr>
            <w:r w:rsidRPr="00086C49"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A" w:rsidRPr="00086C49" w:rsidRDefault="00E450D7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</w:pPr>
            <w:r w:rsidRPr="00086C49"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3A" w:rsidRPr="00086C49" w:rsidRDefault="00AE763A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</w:pPr>
            <w:r w:rsidRPr="00086C49"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  <w:t>Fijo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3A" w:rsidRPr="00086C49" w:rsidRDefault="00AE763A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</w:pPr>
            <w:r w:rsidRPr="00086C49"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  <w:t>Celular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63A" w:rsidRPr="003A686E" w:rsidRDefault="00AE763A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86C49"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  <w:t>Correo Electrónico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63A" w:rsidRPr="00086C49" w:rsidRDefault="00AE763A" w:rsidP="003A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</w:pPr>
            <w:r w:rsidRPr="00086C49"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lang w:eastAsia="es-CO"/>
              </w:rPr>
              <w:t>Cumpleaños</w:t>
            </w:r>
          </w:p>
        </w:tc>
      </w:tr>
      <w:tr w:rsidR="00A068C4" w:rsidRPr="00A068C4" w:rsidTr="00F9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441" w:type="dxa"/>
          </w:tcPr>
          <w:p w:rsidR="00E450D7" w:rsidRPr="00A068C4" w:rsidRDefault="00E450D7" w:rsidP="003A686E">
            <w:r w:rsidRPr="00A068C4">
              <w:t>1</w:t>
            </w:r>
          </w:p>
        </w:tc>
        <w:tc>
          <w:tcPr>
            <w:tcW w:w="3675" w:type="dxa"/>
          </w:tcPr>
          <w:p w:rsidR="00E450D7" w:rsidRPr="00A068C4" w:rsidRDefault="00CF744B" w:rsidP="00D674FC">
            <w:r>
              <w:t xml:space="preserve"> </w:t>
            </w:r>
            <w:r w:rsidR="00086C49">
              <w:t xml:space="preserve">  </w:t>
            </w:r>
            <w:proofErr w:type="spellStart"/>
            <w:r w:rsidR="00086C49">
              <w:t>Ej</w:t>
            </w:r>
            <w:proofErr w:type="spellEnd"/>
            <w:r w:rsidR="00086C49">
              <w:t xml:space="preserve">: </w:t>
            </w:r>
            <w:proofErr w:type="spellStart"/>
            <w:r w:rsidR="00D674FC">
              <w:t>aaaaaa</w:t>
            </w:r>
            <w:proofErr w:type="spellEnd"/>
            <w:r w:rsidR="00D674FC">
              <w:t xml:space="preserve"> </w:t>
            </w:r>
            <w:proofErr w:type="spellStart"/>
            <w:r w:rsidR="00D674FC">
              <w:t>bbbbbb</w:t>
            </w:r>
            <w:proofErr w:type="spellEnd"/>
            <w:r w:rsidR="00D674FC">
              <w:t xml:space="preserve"> </w:t>
            </w:r>
            <w:proofErr w:type="spellStart"/>
            <w:r w:rsidR="00D674FC">
              <w:t>cccc</w:t>
            </w:r>
            <w:proofErr w:type="spellEnd"/>
            <w:r w:rsidR="00D674FC">
              <w:t xml:space="preserve"> </w:t>
            </w:r>
          </w:p>
        </w:tc>
        <w:tc>
          <w:tcPr>
            <w:tcW w:w="567" w:type="dxa"/>
          </w:tcPr>
          <w:p w:rsidR="00E450D7" w:rsidRPr="00A068C4" w:rsidRDefault="00A068C4" w:rsidP="003A686E">
            <w:r w:rsidRPr="00A068C4">
              <w:t xml:space="preserve">   X</w:t>
            </w:r>
          </w:p>
        </w:tc>
        <w:tc>
          <w:tcPr>
            <w:tcW w:w="709" w:type="dxa"/>
          </w:tcPr>
          <w:p w:rsidR="00E450D7" w:rsidRPr="00A068C4" w:rsidRDefault="00E450D7" w:rsidP="0072107F">
            <w:pPr>
              <w:jc w:val="center"/>
            </w:pPr>
          </w:p>
        </w:tc>
        <w:tc>
          <w:tcPr>
            <w:tcW w:w="709" w:type="dxa"/>
          </w:tcPr>
          <w:p w:rsidR="00E450D7" w:rsidRPr="00A068C4" w:rsidRDefault="00E450D7" w:rsidP="003A686E"/>
        </w:tc>
        <w:tc>
          <w:tcPr>
            <w:tcW w:w="708" w:type="dxa"/>
          </w:tcPr>
          <w:p w:rsidR="00E450D7" w:rsidRPr="00A068C4" w:rsidRDefault="00E450D7" w:rsidP="003A686E"/>
        </w:tc>
        <w:tc>
          <w:tcPr>
            <w:tcW w:w="1426" w:type="dxa"/>
          </w:tcPr>
          <w:p w:rsidR="00E450D7" w:rsidRPr="00A068C4" w:rsidRDefault="00CF744B" w:rsidP="0072107F">
            <w:pPr>
              <w:jc w:val="center"/>
            </w:pPr>
            <w:r>
              <w:t>1234567</w:t>
            </w:r>
          </w:p>
        </w:tc>
        <w:tc>
          <w:tcPr>
            <w:tcW w:w="1817" w:type="dxa"/>
          </w:tcPr>
          <w:p w:rsidR="00E450D7" w:rsidRPr="00A068C4" w:rsidRDefault="00CF744B" w:rsidP="00CF744B">
            <w:pPr>
              <w:jc w:val="center"/>
            </w:pPr>
            <w:r>
              <w:t>370 1234567</w:t>
            </w:r>
          </w:p>
        </w:tc>
        <w:tc>
          <w:tcPr>
            <w:tcW w:w="3288" w:type="dxa"/>
          </w:tcPr>
          <w:p w:rsidR="00E450D7" w:rsidRPr="00A068C4" w:rsidRDefault="00CF744B" w:rsidP="003A686E">
            <w:pPr>
              <w:rPr>
                <w:rFonts w:ascii="Arial" w:hAnsi="Arial" w:cs="Arial"/>
                <w:lang w:eastAsia="ko-KR"/>
              </w:rPr>
            </w:pPr>
            <w:r>
              <w:t>pepito</w:t>
            </w:r>
            <w:r w:rsidR="00A068C4">
              <w:t>@gmail.com</w:t>
            </w:r>
          </w:p>
        </w:tc>
        <w:tc>
          <w:tcPr>
            <w:tcW w:w="1360" w:type="dxa"/>
          </w:tcPr>
          <w:p w:rsidR="00E450D7" w:rsidRPr="00A068C4" w:rsidRDefault="00CF744B" w:rsidP="00A068C4">
            <w:pPr>
              <w:jc w:val="center"/>
            </w:pPr>
            <w:r>
              <w:t>Feb 30</w:t>
            </w:r>
          </w:p>
        </w:tc>
      </w:tr>
      <w:tr w:rsidR="00E450D7" w:rsidTr="00F9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41" w:type="dxa"/>
          </w:tcPr>
          <w:p w:rsidR="00E450D7" w:rsidRDefault="00E450D7" w:rsidP="003A686E">
            <w:r>
              <w:t>2</w:t>
            </w:r>
          </w:p>
        </w:tc>
        <w:tc>
          <w:tcPr>
            <w:tcW w:w="3675" w:type="dxa"/>
          </w:tcPr>
          <w:p w:rsidR="00E450D7" w:rsidRDefault="00E450D7" w:rsidP="003A686E"/>
        </w:tc>
        <w:tc>
          <w:tcPr>
            <w:tcW w:w="567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8" w:type="dxa"/>
          </w:tcPr>
          <w:p w:rsidR="00E450D7" w:rsidRDefault="00E450D7" w:rsidP="003A686E"/>
        </w:tc>
        <w:tc>
          <w:tcPr>
            <w:tcW w:w="1426" w:type="dxa"/>
          </w:tcPr>
          <w:p w:rsidR="00E450D7" w:rsidRDefault="00E450D7" w:rsidP="003A686E"/>
        </w:tc>
        <w:tc>
          <w:tcPr>
            <w:tcW w:w="1817" w:type="dxa"/>
          </w:tcPr>
          <w:p w:rsidR="00E450D7" w:rsidRPr="00267983" w:rsidRDefault="00E450D7" w:rsidP="003A686E"/>
        </w:tc>
        <w:tc>
          <w:tcPr>
            <w:tcW w:w="3288" w:type="dxa"/>
          </w:tcPr>
          <w:p w:rsidR="00E450D7" w:rsidRDefault="00E450D7" w:rsidP="003A686E"/>
        </w:tc>
        <w:tc>
          <w:tcPr>
            <w:tcW w:w="1360" w:type="dxa"/>
          </w:tcPr>
          <w:p w:rsidR="00E450D7" w:rsidRDefault="00E450D7" w:rsidP="003A686E"/>
        </w:tc>
      </w:tr>
      <w:tr w:rsidR="00E450D7" w:rsidTr="00F9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41" w:type="dxa"/>
          </w:tcPr>
          <w:p w:rsidR="00E450D7" w:rsidRDefault="00E450D7" w:rsidP="003A686E">
            <w:r>
              <w:t>3</w:t>
            </w:r>
          </w:p>
        </w:tc>
        <w:tc>
          <w:tcPr>
            <w:tcW w:w="3675" w:type="dxa"/>
          </w:tcPr>
          <w:p w:rsidR="00E450D7" w:rsidRDefault="00E450D7" w:rsidP="003A686E"/>
        </w:tc>
        <w:tc>
          <w:tcPr>
            <w:tcW w:w="567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8" w:type="dxa"/>
          </w:tcPr>
          <w:p w:rsidR="00E450D7" w:rsidRDefault="00E450D7" w:rsidP="003A686E"/>
        </w:tc>
        <w:tc>
          <w:tcPr>
            <w:tcW w:w="1426" w:type="dxa"/>
          </w:tcPr>
          <w:p w:rsidR="00E450D7" w:rsidRDefault="00E450D7" w:rsidP="003A686E"/>
        </w:tc>
        <w:tc>
          <w:tcPr>
            <w:tcW w:w="1817" w:type="dxa"/>
          </w:tcPr>
          <w:p w:rsidR="00E450D7" w:rsidRDefault="00E450D7" w:rsidP="003A686E"/>
        </w:tc>
        <w:tc>
          <w:tcPr>
            <w:tcW w:w="3288" w:type="dxa"/>
          </w:tcPr>
          <w:p w:rsidR="00E450D7" w:rsidRDefault="00E450D7" w:rsidP="003A686E"/>
        </w:tc>
        <w:tc>
          <w:tcPr>
            <w:tcW w:w="1360" w:type="dxa"/>
          </w:tcPr>
          <w:p w:rsidR="00E450D7" w:rsidRDefault="00E450D7" w:rsidP="003A686E"/>
        </w:tc>
      </w:tr>
      <w:tr w:rsidR="00E450D7" w:rsidTr="00F9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41" w:type="dxa"/>
          </w:tcPr>
          <w:p w:rsidR="00E450D7" w:rsidRDefault="00E450D7" w:rsidP="003A686E">
            <w:r>
              <w:t>4</w:t>
            </w:r>
          </w:p>
        </w:tc>
        <w:tc>
          <w:tcPr>
            <w:tcW w:w="3675" w:type="dxa"/>
          </w:tcPr>
          <w:p w:rsidR="00E450D7" w:rsidRDefault="00E450D7" w:rsidP="003A686E"/>
        </w:tc>
        <w:tc>
          <w:tcPr>
            <w:tcW w:w="567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8" w:type="dxa"/>
          </w:tcPr>
          <w:p w:rsidR="00E450D7" w:rsidRDefault="00E450D7" w:rsidP="003A686E"/>
        </w:tc>
        <w:tc>
          <w:tcPr>
            <w:tcW w:w="1426" w:type="dxa"/>
          </w:tcPr>
          <w:p w:rsidR="00E450D7" w:rsidRDefault="00E450D7" w:rsidP="003A686E"/>
        </w:tc>
        <w:tc>
          <w:tcPr>
            <w:tcW w:w="1817" w:type="dxa"/>
          </w:tcPr>
          <w:p w:rsidR="00E450D7" w:rsidRDefault="00E450D7" w:rsidP="003A686E"/>
        </w:tc>
        <w:tc>
          <w:tcPr>
            <w:tcW w:w="3288" w:type="dxa"/>
          </w:tcPr>
          <w:p w:rsidR="00E450D7" w:rsidRDefault="00E450D7" w:rsidP="003A686E"/>
        </w:tc>
        <w:tc>
          <w:tcPr>
            <w:tcW w:w="1360" w:type="dxa"/>
          </w:tcPr>
          <w:p w:rsidR="00E450D7" w:rsidRDefault="00E450D7" w:rsidP="003A686E"/>
        </w:tc>
      </w:tr>
      <w:tr w:rsidR="00E450D7" w:rsidTr="00F9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441" w:type="dxa"/>
          </w:tcPr>
          <w:p w:rsidR="00E450D7" w:rsidRDefault="00E450D7" w:rsidP="003A686E">
            <w:r>
              <w:t>5</w:t>
            </w:r>
          </w:p>
        </w:tc>
        <w:tc>
          <w:tcPr>
            <w:tcW w:w="3675" w:type="dxa"/>
          </w:tcPr>
          <w:p w:rsidR="00E450D7" w:rsidRDefault="00E450D7" w:rsidP="003A686E"/>
        </w:tc>
        <w:tc>
          <w:tcPr>
            <w:tcW w:w="567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8" w:type="dxa"/>
          </w:tcPr>
          <w:p w:rsidR="00E450D7" w:rsidRDefault="00E450D7" w:rsidP="003A686E"/>
        </w:tc>
        <w:tc>
          <w:tcPr>
            <w:tcW w:w="1426" w:type="dxa"/>
          </w:tcPr>
          <w:p w:rsidR="00E450D7" w:rsidRDefault="00E450D7" w:rsidP="003A686E"/>
        </w:tc>
        <w:tc>
          <w:tcPr>
            <w:tcW w:w="1817" w:type="dxa"/>
          </w:tcPr>
          <w:p w:rsidR="00E450D7" w:rsidRDefault="00E450D7" w:rsidP="003A686E"/>
        </w:tc>
        <w:tc>
          <w:tcPr>
            <w:tcW w:w="3288" w:type="dxa"/>
          </w:tcPr>
          <w:p w:rsidR="00E450D7" w:rsidRDefault="00E450D7" w:rsidP="003A686E"/>
        </w:tc>
        <w:tc>
          <w:tcPr>
            <w:tcW w:w="1360" w:type="dxa"/>
          </w:tcPr>
          <w:p w:rsidR="00E450D7" w:rsidRDefault="00E450D7" w:rsidP="003A686E"/>
        </w:tc>
      </w:tr>
      <w:tr w:rsidR="00E450D7" w:rsidTr="00F9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41" w:type="dxa"/>
          </w:tcPr>
          <w:p w:rsidR="00E450D7" w:rsidRDefault="00E450D7" w:rsidP="003A686E">
            <w:r>
              <w:t>6</w:t>
            </w:r>
          </w:p>
        </w:tc>
        <w:tc>
          <w:tcPr>
            <w:tcW w:w="3675" w:type="dxa"/>
          </w:tcPr>
          <w:p w:rsidR="00E450D7" w:rsidRDefault="00E450D7" w:rsidP="003A686E"/>
        </w:tc>
        <w:tc>
          <w:tcPr>
            <w:tcW w:w="567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8" w:type="dxa"/>
          </w:tcPr>
          <w:p w:rsidR="00E450D7" w:rsidRDefault="00E450D7" w:rsidP="003A686E"/>
        </w:tc>
        <w:tc>
          <w:tcPr>
            <w:tcW w:w="1426" w:type="dxa"/>
          </w:tcPr>
          <w:p w:rsidR="00E450D7" w:rsidRDefault="00E450D7" w:rsidP="003A686E"/>
        </w:tc>
        <w:tc>
          <w:tcPr>
            <w:tcW w:w="1817" w:type="dxa"/>
          </w:tcPr>
          <w:p w:rsidR="00E450D7" w:rsidRDefault="00E450D7" w:rsidP="003A686E"/>
        </w:tc>
        <w:tc>
          <w:tcPr>
            <w:tcW w:w="3288" w:type="dxa"/>
          </w:tcPr>
          <w:p w:rsidR="00E450D7" w:rsidRDefault="00E450D7" w:rsidP="003A686E"/>
        </w:tc>
        <w:tc>
          <w:tcPr>
            <w:tcW w:w="1360" w:type="dxa"/>
          </w:tcPr>
          <w:p w:rsidR="00E450D7" w:rsidRDefault="00E450D7" w:rsidP="003A686E"/>
        </w:tc>
      </w:tr>
      <w:tr w:rsidR="00E450D7" w:rsidTr="00F9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441" w:type="dxa"/>
          </w:tcPr>
          <w:p w:rsidR="00E450D7" w:rsidRDefault="00E450D7" w:rsidP="003A686E">
            <w:r>
              <w:t>7</w:t>
            </w:r>
          </w:p>
        </w:tc>
        <w:tc>
          <w:tcPr>
            <w:tcW w:w="3675" w:type="dxa"/>
          </w:tcPr>
          <w:p w:rsidR="00E450D7" w:rsidRDefault="00E450D7" w:rsidP="003A686E"/>
        </w:tc>
        <w:tc>
          <w:tcPr>
            <w:tcW w:w="567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8" w:type="dxa"/>
          </w:tcPr>
          <w:p w:rsidR="00E450D7" w:rsidRDefault="00E450D7" w:rsidP="003A686E"/>
        </w:tc>
        <w:tc>
          <w:tcPr>
            <w:tcW w:w="1426" w:type="dxa"/>
          </w:tcPr>
          <w:p w:rsidR="00E450D7" w:rsidRDefault="00E450D7" w:rsidP="003A686E"/>
        </w:tc>
        <w:tc>
          <w:tcPr>
            <w:tcW w:w="1817" w:type="dxa"/>
          </w:tcPr>
          <w:p w:rsidR="00E450D7" w:rsidRDefault="00E450D7" w:rsidP="003A686E"/>
        </w:tc>
        <w:tc>
          <w:tcPr>
            <w:tcW w:w="3288" w:type="dxa"/>
          </w:tcPr>
          <w:p w:rsidR="00E450D7" w:rsidRDefault="00E450D7" w:rsidP="003A686E"/>
        </w:tc>
        <w:tc>
          <w:tcPr>
            <w:tcW w:w="1360" w:type="dxa"/>
          </w:tcPr>
          <w:p w:rsidR="00E450D7" w:rsidRDefault="00E450D7" w:rsidP="003A686E"/>
        </w:tc>
      </w:tr>
      <w:tr w:rsidR="00E450D7" w:rsidTr="00F9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441" w:type="dxa"/>
          </w:tcPr>
          <w:p w:rsidR="00E450D7" w:rsidRDefault="00E450D7" w:rsidP="003A686E">
            <w:r>
              <w:t>8</w:t>
            </w:r>
          </w:p>
        </w:tc>
        <w:tc>
          <w:tcPr>
            <w:tcW w:w="3675" w:type="dxa"/>
          </w:tcPr>
          <w:p w:rsidR="00E450D7" w:rsidRDefault="00E450D7" w:rsidP="003A686E"/>
        </w:tc>
        <w:tc>
          <w:tcPr>
            <w:tcW w:w="567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8" w:type="dxa"/>
          </w:tcPr>
          <w:p w:rsidR="00E450D7" w:rsidRDefault="00E450D7" w:rsidP="003A686E"/>
        </w:tc>
        <w:tc>
          <w:tcPr>
            <w:tcW w:w="1426" w:type="dxa"/>
          </w:tcPr>
          <w:p w:rsidR="00E450D7" w:rsidRDefault="00E450D7" w:rsidP="003A686E"/>
        </w:tc>
        <w:tc>
          <w:tcPr>
            <w:tcW w:w="1817" w:type="dxa"/>
          </w:tcPr>
          <w:p w:rsidR="00E450D7" w:rsidRDefault="00E450D7" w:rsidP="003A686E"/>
        </w:tc>
        <w:tc>
          <w:tcPr>
            <w:tcW w:w="3288" w:type="dxa"/>
          </w:tcPr>
          <w:p w:rsidR="00E450D7" w:rsidRDefault="00E450D7" w:rsidP="003A686E"/>
        </w:tc>
        <w:tc>
          <w:tcPr>
            <w:tcW w:w="1360" w:type="dxa"/>
          </w:tcPr>
          <w:p w:rsidR="00E450D7" w:rsidRDefault="00E450D7" w:rsidP="003A686E"/>
        </w:tc>
      </w:tr>
      <w:tr w:rsidR="00E450D7" w:rsidTr="00F9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41" w:type="dxa"/>
          </w:tcPr>
          <w:p w:rsidR="00E450D7" w:rsidRDefault="00E450D7" w:rsidP="003A686E">
            <w:r>
              <w:t>9</w:t>
            </w:r>
          </w:p>
        </w:tc>
        <w:tc>
          <w:tcPr>
            <w:tcW w:w="3675" w:type="dxa"/>
          </w:tcPr>
          <w:p w:rsidR="00E450D7" w:rsidRDefault="00E450D7" w:rsidP="003A686E"/>
        </w:tc>
        <w:tc>
          <w:tcPr>
            <w:tcW w:w="567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8" w:type="dxa"/>
          </w:tcPr>
          <w:p w:rsidR="00E450D7" w:rsidRDefault="00E450D7" w:rsidP="003A686E"/>
        </w:tc>
        <w:tc>
          <w:tcPr>
            <w:tcW w:w="1426" w:type="dxa"/>
          </w:tcPr>
          <w:p w:rsidR="00E450D7" w:rsidRDefault="00E450D7" w:rsidP="003A686E"/>
        </w:tc>
        <w:tc>
          <w:tcPr>
            <w:tcW w:w="1817" w:type="dxa"/>
          </w:tcPr>
          <w:p w:rsidR="00E450D7" w:rsidRDefault="00E450D7" w:rsidP="003A686E"/>
        </w:tc>
        <w:tc>
          <w:tcPr>
            <w:tcW w:w="3288" w:type="dxa"/>
          </w:tcPr>
          <w:p w:rsidR="00E450D7" w:rsidRDefault="00E450D7" w:rsidP="003A686E"/>
        </w:tc>
        <w:tc>
          <w:tcPr>
            <w:tcW w:w="1360" w:type="dxa"/>
          </w:tcPr>
          <w:p w:rsidR="00E450D7" w:rsidRDefault="00E450D7" w:rsidP="003A686E"/>
        </w:tc>
      </w:tr>
      <w:tr w:rsidR="00E450D7" w:rsidTr="00F9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41" w:type="dxa"/>
          </w:tcPr>
          <w:p w:rsidR="00E450D7" w:rsidRDefault="00E450D7" w:rsidP="003A686E">
            <w:r>
              <w:t>10</w:t>
            </w:r>
          </w:p>
        </w:tc>
        <w:tc>
          <w:tcPr>
            <w:tcW w:w="3675" w:type="dxa"/>
          </w:tcPr>
          <w:p w:rsidR="00E450D7" w:rsidRDefault="00E450D7" w:rsidP="003A686E"/>
        </w:tc>
        <w:tc>
          <w:tcPr>
            <w:tcW w:w="567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8" w:type="dxa"/>
          </w:tcPr>
          <w:p w:rsidR="00E450D7" w:rsidRDefault="00E450D7" w:rsidP="003A686E"/>
        </w:tc>
        <w:tc>
          <w:tcPr>
            <w:tcW w:w="1426" w:type="dxa"/>
          </w:tcPr>
          <w:p w:rsidR="00E450D7" w:rsidRDefault="00E450D7" w:rsidP="003A686E"/>
        </w:tc>
        <w:tc>
          <w:tcPr>
            <w:tcW w:w="1817" w:type="dxa"/>
          </w:tcPr>
          <w:p w:rsidR="00E450D7" w:rsidRDefault="00E450D7" w:rsidP="003A686E"/>
        </w:tc>
        <w:tc>
          <w:tcPr>
            <w:tcW w:w="3288" w:type="dxa"/>
          </w:tcPr>
          <w:p w:rsidR="00E450D7" w:rsidRDefault="00E450D7" w:rsidP="003A686E"/>
        </w:tc>
        <w:tc>
          <w:tcPr>
            <w:tcW w:w="1360" w:type="dxa"/>
          </w:tcPr>
          <w:p w:rsidR="00E450D7" w:rsidRDefault="00E450D7" w:rsidP="003A686E"/>
        </w:tc>
      </w:tr>
      <w:tr w:rsidR="00E450D7" w:rsidTr="00F9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441" w:type="dxa"/>
          </w:tcPr>
          <w:p w:rsidR="00E450D7" w:rsidRDefault="00457CAD" w:rsidP="003A686E">
            <w:r>
              <w:t>11</w:t>
            </w:r>
          </w:p>
        </w:tc>
        <w:tc>
          <w:tcPr>
            <w:tcW w:w="3675" w:type="dxa"/>
          </w:tcPr>
          <w:p w:rsidR="00E450D7" w:rsidRDefault="00E450D7" w:rsidP="003A686E"/>
        </w:tc>
        <w:tc>
          <w:tcPr>
            <w:tcW w:w="567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8" w:type="dxa"/>
          </w:tcPr>
          <w:p w:rsidR="00E450D7" w:rsidRDefault="00E450D7" w:rsidP="003A686E"/>
        </w:tc>
        <w:tc>
          <w:tcPr>
            <w:tcW w:w="1426" w:type="dxa"/>
          </w:tcPr>
          <w:p w:rsidR="00E450D7" w:rsidRDefault="00E450D7" w:rsidP="003A686E"/>
        </w:tc>
        <w:tc>
          <w:tcPr>
            <w:tcW w:w="1817" w:type="dxa"/>
          </w:tcPr>
          <w:p w:rsidR="00E450D7" w:rsidRDefault="00E450D7" w:rsidP="003A686E"/>
        </w:tc>
        <w:tc>
          <w:tcPr>
            <w:tcW w:w="3288" w:type="dxa"/>
          </w:tcPr>
          <w:p w:rsidR="00E450D7" w:rsidRDefault="00E450D7" w:rsidP="003A686E"/>
        </w:tc>
        <w:tc>
          <w:tcPr>
            <w:tcW w:w="1360" w:type="dxa"/>
          </w:tcPr>
          <w:p w:rsidR="00E450D7" w:rsidRDefault="00E450D7" w:rsidP="003A686E"/>
        </w:tc>
      </w:tr>
      <w:tr w:rsidR="00E450D7" w:rsidTr="00F9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441" w:type="dxa"/>
          </w:tcPr>
          <w:p w:rsidR="00E450D7" w:rsidRDefault="00457CAD" w:rsidP="003A686E">
            <w:r>
              <w:t>12</w:t>
            </w:r>
          </w:p>
        </w:tc>
        <w:tc>
          <w:tcPr>
            <w:tcW w:w="3675" w:type="dxa"/>
          </w:tcPr>
          <w:p w:rsidR="00E450D7" w:rsidRDefault="00E450D7" w:rsidP="003A686E"/>
        </w:tc>
        <w:tc>
          <w:tcPr>
            <w:tcW w:w="567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8" w:type="dxa"/>
          </w:tcPr>
          <w:p w:rsidR="00E450D7" w:rsidRDefault="00E450D7" w:rsidP="003A686E"/>
        </w:tc>
        <w:tc>
          <w:tcPr>
            <w:tcW w:w="1426" w:type="dxa"/>
          </w:tcPr>
          <w:p w:rsidR="00E450D7" w:rsidRDefault="00E450D7" w:rsidP="003A686E"/>
        </w:tc>
        <w:tc>
          <w:tcPr>
            <w:tcW w:w="1817" w:type="dxa"/>
          </w:tcPr>
          <w:p w:rsidR="00E450D7" w:rsidRDefault="00E450D7" w:rsidP="003A686E"/>
        </w:tc>
        <w:tc>
          <w:tcPr>
            <w:tcW w:w="3288" w:type="dxa"/>
          </w:tcPr>
          <w:p w:rsidR="00E450D7" w:rsidRDefault="00E450D7" w:rsidP="003A686E"/>
        </w:tc>
        <w:tc>
          <w:tcPr>
            <w:tcW w:w="1360" w:type="dxa"/>
          </w:tcPr>
          <w:p w:rsidR="00E450D7" w:rsidRDefault="00E450D7" w:rsidP="003A686E"/>
        </w:tc>
      </w:tr>
      <w:tr w:rsidR="00457CAD" w:rsidTr="00F9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441" w:type="dxa"/>
          </w:tcPr>
          <w:p w:rsidR="00457CAD" w:rsidRDefault="00457CAD" w:rsidP="003A686E">
            <w:r>
              <w:t>13</w:t>
            </w:r>
          </w:p>
        </w:tc>
        <w:tc>
          <w:tcPr>
            <w:tcW w:w="3675" w:type="dxa"/>
          </w:tcPr>
          <w:p w:rsidR="00457CAD" w:rsidRDefault="00457CAD" w:rsidP="003A686E"/>
        </w:tc>
        <w:tc>
          <w:tcPr>
            <w:tcW w:w="567" w:type="dxa"/>
          </w:tcPr>
          <w:p w:rsidR="00457CAD" w:rsidRDefault="00457CAD" w:rsidP="003A686E"/>
        </w:tc>
        <w:tc>
          <w:tcPr>
            <w:tcW w:w="709" w:type="dxa"/>
          </w:tcPr>
          <w:p w:rsidR="00457CAD" w:rsidRDefault="00457CAD" w:rsidP="003A686E"/>
        </w:tc>
        <w:tc>
          <w:tcPr>
            <w:tcW w:w="709" w:type="dxa"/>
          </w:tcPr>
          <w:p w:rsidR="00457CAD" w:rsidRDefault="00457CAD" w:rsidP="003A686E"/>
        </w:tc>
        <w:tc>
          <w:tcPr>
            <w:tcW w:w="708" w:type="dxa"/>
          </w:tcPr>
          <w:p w:rsidR="00457CAD" w:rsidRDefault="00457CAD" w:rsidP="003A686E"/>
        </w:tc>
        <w:tc>
          <w:tcPr>
            <w:tcW w:w="1426" w:type="dxa"/>
          </w:tcPr>
          <w:p w:rsidR="00457CAD" w:rsidRDefault="00457CAD" w:rsidP="003A686E"/>
        </w:tc>
        <w:tc>
          <w:tcPr>
            <w:tcW w:w="1817" w:type="dxa"/>
          </w:tcPr>
          <w:p w:rsidR="00457CAD" w:rsidRDefault="00457CAD" w:rsidP="003A686E"/>
        </w:tc>
        <w:tc>
          <w:tcPr>
            <w:tcW w:w="3288" w:type="dxa"/>
          </w:tcPr>
          <w:p w:rsidR="00457CAD" w:rsidRDefault="00457CAD" w:rsidP="003A686E"/>
        </w:tc>
        <w:tc>
          <w:tcPr>
            <w:tcW w:w="1360" w:type="dxa"/>
          </w:tcPr>
          <w:p w:rsidR="00457CAD" w:rsidRDefault="00457CAD" w:rsidP="003A686E"/>
        </w:tc>
      </w:tr>
      <w:tr w:rsidR="00E450D7" w:rsidTr="00F91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441" w:type="dxa"/>
          </w:tcPr>
          <w:p w:rsidR="00E450D7" w:rsidRDefault="00457CAD" w:rsidP="003A686E">
            <w:r>
              <w:t>14</w:t>
            </w:r>
          </w:p>
        </w:tc>
        <w:tc>
          <w:tcPr>
            <w:tcW w:w="3675" w:type="dxa"/>
          </w:tcPr>
          <w:p w:rsidR="00E450D7" w:rsidRDefault="00E450D7" w:rsidP="003A686E"/>
        </w:tc>
        <w:tc>
          <w:tcPr>
            <w:tcW w:w="567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9" w:type="dxa"/>
          </w:tcPr>
          <w:p w:rsidR="00E450D7" w:rsidRDefault="00E450D7" w:rsidP="003A686E"/>
        </w:tc>
        <w:tc>
          <w:tcPr>
            <w:tcW w:w="708" w:type="dxa"/>
          </w:tcPr>
          <w:p w:rsidR="00E450D7" w:rsidRDefault="00E450D7" w:rsidP="003A686E"/>
        </w:tc>
        <w:tc>
          <w:tcPr>
            <w:tcW w:w="1426" w:type="dxa"/>
          </w:tcPr>
          <w:p w:rsidR="00E450D7" w:rsidRDefault="00E450D7" w:rsidP="003A686E"/>
        </w:tc>
        <w:tc>
          <w:tcPr>
            <w:tcW w:w="1817" w:type="dxa"/>
          </w:tcPr>
          <w:p w:rsidR="00E450D7" w:rsidRDefault="00E450D7" w:rsidP="003A686E"/>
        </w:tc>
        <w:tc>
          <w:tcPr>
            <w:tcW w:w="3288" w:type="dxa"/>
          </w:tcPr>
          <w:p w:rsidR="00E450D7" w:rsidRDefault="00E450D7" w:rsidP="003A686E"/>
        </w:tc>
        <w:tc>
          <w:tcPr>
            <w:tcW w:w="1360" w:type="dxa"/>
          </w:tcPr>
          <w:p w:rsidR="00E450D7" w:rsidRDefault="00E450D7" w:rsidP="003A686E"/>
        </w:tc>
      </w:tr>
    </w:tbl>
    <w:p w:rsidR="00C11448" w:rsidRDefault="00FE71DE">
      <w:pPr>
        <w:rPr>
          <w:sz w:val="18"/>
          <w:szCs w:val="18"/>
        </w:rPr>
      </w:pPr>
      <w:r w:rsidRPr="00971560">
        <w:rPr>
          <w:sz w:val="18"/>
          <w:szCs w:val="18"/>
        </w:rPr>
        <w:t xml:space="preserve">(*) </w:t>
      </w:r>
      <w:r w:rsidRPr="00971560">
        <w:rPr>
          <w:b/>
          <w:sz w:val="18"/>
          <w:szCs w:val="18"/>
        </w:rPr>
        <w:t>0</w:t>
      </w:r>
      <w:r w:rsidRPr="00971560">
        <w:rPr>
          <w:sz w:val="18"/>
          <w:szCs w:val="18"/>
        </w:rPr>
        <w:t>: Acercamiento</w:t>
      </w:r>
      <w:r w:rsidR="00E16B69">
        <w:rPr>
          <w:sz w:val="18"/>
          <w:szCs w:val="18"/>
        </w:rPr>
        <w:t xml:space="preserve">    </w:t>
      </w:r>
      <w:r w:rsidRPr="00971560">
        <w:rPr>
          <w:sz w:val="18"/>
          <w:szCs w:val="18"/>
        </w:rPr>
        <w:t xml:space="preserve"> </w:t>
      </w:r>
      <w:r w:rsidRPr="00971560">
        <w:rPr>
          <w:b/>
          <w:sz w:val="18"/>
          <w:szCs w:val="18"/>
        </w:rPr>
        <w:t>1</w:t>
      </w:r>
      <w:r w:rsidRPr="00971560">
        <w:rPr>
          <w:sz w:val="18"/>
          <w:szCs w:val="18"/>
        </w:rPr>
        <w:t>: Iniciación (Escapulario-cinta blanca)</w:t>
      </w:r>
      <w:r w:rsidR="00E16B69">
        <w:rPr>
          <w:sz w:val="18"/>
          <w:szCs w:val="18"/>
        </w:rPr>
        <w:t xml:space="preserve">    </w:t>
      </w:r>
      <w:r w:rsidRPr="00971560">
        <w:rPr>
          <w:sz w:val="18"/>
          <w:szCs w:val="18"/>
        </w:rPr>
        <w:t xml:space="preserve"> </w:t>
      </w:r>
      <w:r w:rsidRPr="00971560">
        <w:rPr>
          <w:b/>
          <w:sz w:val="18"/>
          <w:szCs w:val="18"/>
        </w:rPr>
        <w:t>2</w:t>
      </w:r>
      <w:r w:rsidRPr="00971560">
        <w:rPr>
          <w:sz w:val="18"/>
          <w:szCs w:val="18"/>
        </w:rPr>
        <w:t>: Crecimiento (</w:t>
      </w:r>
      <w:r w:rsidR="00DA0E95" w:rsidRPr="00971560">
        <w:rPr>
          <w:sz w:val="18"/>
          <w:szCs w:val="18"/>
        </w:rPr>
        <w:t>Escapulario-</w:t>
      </w:r>
      <w:r w:rsidRPr="00971560">
        <w:rPr>
          <w:sz w:val="18"/>
          <w:szCs w:val="18"/>
        </w:rPr>
        <w:t xml:space="preserve">cinta </w:t>
      </w:r>
      <w:r w:rsidR="00DA0E95" w:rsidRPr="00971560">
        <w:rPr>
          <w:sz w:val="18"/>
          <w:szCs w:val="18"/>
        </w:rPr>
        <w:t>r</w:t>
      </w:r>
      <w:r w:rsidRPr="00971560">
        <w:rPr>
          <w:sz w:val="18"/>
          <w:szCs w:val="18"/>
        </w:rPr>
        <w:t xml:space="preserve">ayas- </w:t>
      </w:r>
      <w:r w:rsidRPr="00457CAD">
        <w:rPr>
          <w:sz w:val="18"/>
          <w:szCs w:val="18"/>
          <w:u w:val="single"/>
        </w:rPr>
        <w:t>Promesa Temporal</w:t>
      </w:r>
      <w:r w:rsidRPr="00971560">
        <w:rPr>
          <w:sz w:val="18"/>
          <w:szCs w:val="18"/>
        </w:rPr>
        <w:t>)</w:t>
      </w:r>
      <w:r w:rsidR="00E16B69">
        <w:rPr>
          <w:sz w:val="18"/>
          <w:szCs w:val="18"/>
        </w:rPr>
        <w:t xml:space="preserve">    </w:t>
      </w:r>
      <w:r w:rsidRPr="00971560">
        <w:rPr>
          <w:sz w:val="18"/>
          <w:szCs w:val="18"/>
        </w:rPr>
        <w:t xml:space="preserve"> </w:t>
      </w:r>
      <w:r w:rsidRPr="00971560">
        <w:rPr>
          <w:b/>
          <w:sz w:val="18"/>
          <w:szCs w:val="18"/>
        </w:rPr>
        <w:t>3</w:t>
      </w:r>
      <w:r w:rsidRPr="00971560">
        <w:rPr>
          <w:sz w:val="18"/>
          <w:szCs w:val="18"/>
        </w:rPr>
        <w:t>: Compromiso</w:t>
      </w:r>
      <w:r w:rsidR="00DA0E95" w:rsidRPr="00971560">
        <w:rPr>
          <w:sz w:val="18"/>
          <w:szCs w:val="18"/>
        </w:rPr>
        <w:t xml:space="preserve"> </w:t>
      </w:r>
      <w:r w:rsidR="00971560" w:rsidRPr="00971560">
        <w:rPr>
          <w:sz w:val="18"/>
          <w:szCs w:val="18"/>
        </w:rPr>
        <w:t xml:space="preserve">(Escapulario-cinta </w:t>
      </w:r>
      <w:r w:rsidR="00457CAD">
        <w:rPr>
          <w:sz w:val="18"/>
          <w:szCs w:val="18"/>
        </w:rPr>
        <w:t xml:space="preserve">café y Capa </w:t>
      </w:r>
      <w:r w:rsidR="00971560" w:rsidRPr="00971560">
        <w:rPr>
          <w:sz w:val="18"/>
          <w:szCs w:val="18"/>
        </w:rPr>
        <w:t xml:space="preserve">- </w:t>
      </w:r>
      <w:r w:rsidR="00971560" w:rsidRPr="00457CAD">
        <w:rPr>
          <w:sz w:val="18"/>
          <w:szCs w:val="18"/>
          <w:u w:val="single"/>
        </w:rPr>
        <w:t>Promesa Definitiva</w:t>
      </w:r>
      <w:r w:rsidR="00971560" w:rsidRPr="00971560">
        <w:rPr>
          <w:sz w:val="18"/>
          <w:szCs w:val="18"/>
        </w:rPr>
        <w:t>)</w:t>
      </w:r>
    </w:p>
    <w:p w:rsidR="00707598" w:rsidRDefault="00707598">
      <w:pPr>
        <w:rPr>
          <w:sz w:val="18"/>
          <w:szCs w:val="18"/>
        </w:rPr>
      </w:pPr>
    </w:p>
    <w:p w:rsidR="00707598" w:rsidRDefault="00707598">
      <w:pPr>
        <w:rPr>
          <w:sz w:val="18"/>
          <w:szCs w:val="18"/>
        </w:rPr>
      </w:pPr>
      <w:r>
        <w:rPr>
          <w:sz w:val="18"/>
          <w:szCs w:val="18"/>
        </w:rPr>
        <w:lastRenderedPageBreak/>
        <w:t>10 personas para promesa temporal cinta rayas + 4 posibles</w:t>
      </w:r>
    </w:p>
    <w:p w:rsidR="00707598" w:rsidRDefault="00707598">
      <w:pPr>
        <w:rPr>
          <w:sz w:val="18"/>
          <w:szCs w:val="18"/>
        </w:rPr>
      </w:pPr>
      <w:r>
        <w:rPr>
          <w:sz w:val="18"/>
          <w:szCs w:val="18"/>
        </w:rPr>
        <w:t xml:space="preserve">8 </w:t>
      </w:r>
      <w:proofErr w:type="spellStart"/>
      <w:r>
        <w:rPr>
          <w:sz w:val="18"/>
          <w:szCs w:val="18"/>
        </w:rPr>
        <w:t>promes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defi</w:t>
      </w:r>
      <w:proofErr w:type="spellEnd"/>
      <w:r>
        <w:rPr>
          <w:sz w:val="18"/>
          <w:szCs w:val="18"/>
        </w:rPr>
        <w:t xml:space="preserve">     cinta café</w:t>
      </w:r>
    </w:p>
    <w:p w:rsidR="00707598" w:rsidRDefault="00707598">
      <w:pPr>
        <w:rPr>
          <w:sz w:val="18"/>
          <w:szCs w:val="18"/>
        </w:rPr>
      </w:pPr>
      <w:r>
        <w:rPr>
          <w:sz w:val="18"/>
          <w:szCs w:val="18"/>
        </w:rPr>
        <w:t>1 cinta blanca  + 2 posibles</w:t>
      </w:r>
    </w:p>
    <w:p w:rsidR="00707598" w:rsidRPr="00971560" w:rsidRDefault="00707598">
      <w:pPr>
        <w:rPr>
          <w:sz w:val="18"/>
          <w:szCs w:val="18"/>
        </w:rPr>
      </w:pPr>
      <w:r>
        <w:rPr>
          <w:sz w:val="18"/>
          <w:szCs w:val="18"/>
        </w:rPr>
        <w:t>Para el 22 de agosto celebración 31 año fundación.</w:t>
      </w:r>
    </w:p>
    <w:sectPr w:rsidR="00707598" w:rsidRPr="00971560" w:rsidSect="003A686E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20" w:rsidRDefault="00C84B20" w:rsidP="00FA31B1">
      <w:pPr>
        <w:spacing w:after="0" w:line="240" w:lineRule="auto"/>
      </w:pPr>
      <w:r>
        <w:separator/>
      </w:r>
    </w:p>
  </w:endnote>
  <w:endnote w:type="continuationSeparator" w:id="0">
    <w:p w:rsidR="00C84B20" w:rsidRDefault="00C84B20" w:rsidP="00FA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B1" w:rsidRDefault="00FA31B1">
    <w:pPr>
      <w:pStyle w:val="Piedepgina"/>
    </w:pPr>
    <w:r>
      <w:tab/>
    </w:r>
    <w:r>
      <w:tab/>
    </w:r>
    <w:r>
      <w:tab/>
    </w:r>
    <w:r>
      <w:tab/>
    </w:r>
    <w:r>
      <w:tab/>
    </w:r>
    <w:r>
      <w:tab/>
    </w:r>
    <w:r>
      <w:tab/>
      <w:t>OCDS Formato 1 -2015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20" w:rsidRDefault="00C84B20" w:rsidP="00FA31B1">
      <w:pPr>
        <w:spacing w:after="0" w:line="240" w:lineRule="auto"/>
      </w:pPr>
      <w:r>
        <w:separator/>
      </w:r>
    </w:p>
  </w:footnote>
  <w:footnote w:type="continuationSeparator" w:id="0">
    <w:p w:rsidR="00C84B20" w:rsidRDefault="00C84B20" w:rsidP="00FA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6E"/>
    <w:rsid w:val="00071A7E"/>
    <w:rsid w:val="00080FD3"/>
    <w:rsid w:val="00086C49"/>
    <w:rsid w:val="000E3948"/>
    <w:rsid w:val="00267983"/>
    <w:rsid w:val="002901DB"/>
    <w:rsid w:val="002A484C"/>
    <w:rsid w:val="00333748"/>
    <w:rsid w:val="003A686E"/>
    <w:rsid w:val="003E47DA"/>
    <w:rsid w:val="00457CAD"/>
    <w:rsid w:val="00496695"/>
    <w:rsid w:val="004D0740"/>
    <w:rsid w:val="004D56AF"/>
    <w:rsid w:val="0057128F"/>
    <w:rsid w:val="005A48FC"/>
    <w:rsid w:val="00707598"/>
    <w:rsid w:val="0072107F"/>
    <w:rsid w:val="00743D88"/>
    <w:rsid w:val="007F0FD6"/>
    <w:rsid w:val="00971560"/>
    <w:rsid w:val="00A00D71"/>
    <w:rsid w:val="00A068C4"/>
    <w:rsid w:val="00A670E8"/>
    <w:rsid w:val="00AA78FA"/>
    <w:rsid w:val="00AD23E9"/>
    <w:rsid w:val="00AD3E95"/>
    <w:rsid w:val="00AE763A"/>
    <w:rsid w:val="00B72C84"/>
    <w:rsid w:val="00BA744F"/>
    <w:rsid w:val="00C11448"/>
    <w:rsid w:val="00C84B20"/>
    <w:rsid w:val="00C938A8"/>
    <w:rsid w:val="00CE6289"/>
    <w:rsid w:val="00CF744B"/>
    <w:rsid w:val="00D04966"/>
    <w:rsid w:val="00D17A73"/>
    <w:rsid w:val="00D674FC"/>
    <w:rsid w:val="00DA0E95"/>
    <w:rsid w:val="00E16B69"/>
    <w:rsid w:val="00E450D7"/>
    <w:rsid w:val="00EC5CE3"/>
    <w:rsid w:val="00ED1591"/>
    <w:rsid w:val="00F83313"/>
    <w:rsid w:val="00F91F29"/>
    <w:rsid w:val="00FA31B1"/>
    <w:rsid w:val="00FE63D2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1B1"/>
  </w:style>
  <w:style w:type="paragraph" w:styleId="Piedepgina">
    <w:name w:val="footer"/>
    <w:basedOn w:val="Normal"/>
    <w:link w:val="PiedepginaCar"/>
    <w:uiPriority w:val="99"/>
    <w:unhideWhenUsed/>
    <w:rsid w:val="00FA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1B1"/>
  </w:style>
  <w:style w:type="character" w:styleId="Hipervnculo">
    <w:name w:val="Hyperlink"/>
    <w:basedOn w:val="Fuentedeprrafopredeter"/>
    <w:uiPriority w:val="99"/>
    <w:semiHidden/>
    <w:unhideWhenUsed/>
    <w:rsid w:val="002679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1B1"/>
  </w:style>
  <w:style w:type="paragraph" w:styleId="Piedepgina">
    <w:name w:val="footer"/>
    <w:basedOn w:val="Normal"/>
    <w:link w:val="PiedepginaCar"/>
    <w:uiPriority w:val="99"/>
    <w:unhideWhenUsed/>
    <w:rsid w:val="00FA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1B1"/>
  </w:style>
  <w:style w:type="character" w:styleId="Hipervnculo">
    <w:name w:val="Hyperlink"/>
    <w:basedOn w:val="Fuentedeprrafopredeter"/>
    <w:uiPriority w:val="99"/>
    <w:semiHidden/>
    <w:unhideWhenUsed/>
    <w:rsid w:val="00267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2016-02-15T00:36:00Z</dcterms:created>
  <dcterms:modified xsi:type="dcterms:W3CDTF">2016-02-15T00:37:00Z</dcterms:modified>
</cp:coreProperties>
</file>